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C0C49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C0C49">
              <w:rPr>
                <w:sz w:val="24"/>
                <w:szCs w:val="24"/>
              </w:rPr>
              <w:t xml:space="preserve"> B/14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C0C49" w:rsidRDefault="00BC0C49" w:rsidP="00BC0C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BC0C49" w:rsidRDefault="00BC0C49" w:rsidP="00BC0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CB6967" w:rsidRPr="00742916" w:rsidRDefault="00BC0C49" w:rsidP="00BC0C4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A68D4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0E3DE3" w:rsidP="000E3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 </w:t>
            </w:r>
            <w:r w:rsidR="00D23C88">
              <w:rPr>
                <w:color w:val="000000"/>
                <w:sz w:val="24"/>
                <w:szCs w:val="24"/>
              </w:rPr>
              <w:t>w celu samoocen</w:t>
            </w:r>
            <w:r>
              <w:rPr>
                <w:color w:val="000000"/>
                <w:sz w:val="24"/>
                <w:szCs w:val="24"/>
              </w:rPr>
              <w:t>y</w:t>
            </w:r>
            <w:r w:rsidR="00D23C88"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Flair,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  <w:p w:rsidR="00F6363C" w:rsidRPr="008D208C" w:rsidRDefault="00F6363C" w:rsidP="00FF6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Alternatywnie praca na platformach edukacyjnych (np.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Zoom,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podsumowująca: pisemna autodiagnoza</w:t>
            </w:r>
            <w:r w:rsidR="000A5F50"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302154" w:rsidRPr="00A17631">
              <w:rPr>
                <w:sz w:val="24"/>
                <w:szCs w:val="24"/>
              </w:rPr>
              <w:t>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B69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CB696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00800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 w:rsidP="00573441"/>
    <w:sectPr w:rsidR="00C94F3E" w:rsidSect="00CB696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0A5F50"/>
    <w:rsid w:val="000E3DE3"/>
    <w:rsid w:val="00100800"/>
    <w:rsid w:val="00105042"/>
    <w:rsid w:val="001878CF"/>
    <w:rsid w:val="00261664"/>
    <w:rsid w:val="00292893"/>
    <w:rsid w:val="00302154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6242B5"/>
    <w:rsid w:val="0063334D"/>
    <w:rsid w:val="00660134"/>
    <w:rsid w:val="00662F97"/>
    <w:rsid w:val="00675104"/>
    <w:rsid w:val="00681FC0"/>
    <w:rsid w:val="006C2DC5"/>
    <w:rsid w:val="006C7DB2"/>
    <w:rsid w:val="006E7C69"/>
    <w:rsid w:val="00713AD5"/>
    <w:rsid w:val="007716AA"/>
    <w:rsid w:val="00836D1B"/>
    <w:rsid w:val="008D208C"/>
    <w:rsid w:val="008D32D5"/>
    <w:rsid w:val="00900650"/>
    <w:rsid w:val="00970F6B"/>
    <w:rsid w:val="00993744"/>
    <w:rsid w:val="00A17631"/>
    <w:rsid w:val="00A517C5"/>
    <w:rsid w:val="00AA68D4"/>
    <w:rsid w:val="00AB42EB"/>
    <w:rsid w:val="00AE5499"/>
    <w:rsid w:val="00BC0C49"/>
    <w:rsid w:val="00C562FC"/>
    <w:rsid w:val="00C94F3E"/>
    <w:rsid w:val="00CB6967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F357A7"/>
    <w:rsid w:val="00F6363C"/>
    <w:rsid w:val="00FD20F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6D2E7"/>
  <w15:docId w15:val="{C60F3655-22F3-484E-A95D-EA63ACD1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764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35</cp:revision>
  <dcterms:created xsi:type="dcterms:W3CDTF">2018-12-01T12:30:00Z</dcterms:created>
  <dcterms:modified xsi:type="dcterms:W3CDTF">2021-08-24T12:47:00Z</dcterms:modified>
</cp:coreProperties>
</file>